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AF416E1" wp14:editId="111E992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73" w:rsidRPr="00EE05FE" w:rsidRDefault="00E67D73" w:rsidP="00E67D7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67D73" w:rsidRPr="00EE05FE" w:rsidRDefault="00E67D73" w:rsidP="00E67D7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67D73" w:rsidRPr="00EE05FE" w:rsidRDefault="00E67D73" w:rsidP="00E67D7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67D73" w:rsidRPr="00EE05FE" w:rsidRDefault="00E67D73" w:rsidP="000E1F4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466D8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0E1F40" w:rsidRPr="000E1F40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4C38C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0E1F4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а</w:t>
      </w:r>
      <w:r w:rsidR="00B032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B972C5" w:rsidRDefault="000E1F40" w:rsidP="00B03200">
      <w:pPr>
        <w:suppressAutoHyphens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</w:t>
      </w:r>
      <w:r w:rsidR="004C38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 w:rsidR="00B0320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4C38C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466D8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4C38C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3073</w:t>
      </w:r>
    </w:p>
    <w:p w:rsidR="000E1F40" w:rsidRDefault="000E1F40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C38C1" w:rsidRDefault="004C38C1" w:rsidP="00875CD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C38C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внесення в порядок денний тридцять шостої сесії </w:t>
      </w:r>
    </w:p>
    <w:p w:rsidR="00042FC2" w:rsidRDefault="004C38C1" w:rsidP="00875CD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C38C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питання «Про розгляд звернення </w:t>
      </w:r>
      <w:r w:rsidRPr="004C38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 xml:space="preserve">трудового </w:t>
      </w:r>
      <w:proofErr w:type="spellStart"/>
      <w:r w:rsidRPr="004C38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колективу</w:t>
      </w:r>
      <w:proofErr w:type="spellEnd"/>
      <w:r w:rsidRPr="004C38C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75CD8" w:rsidRPr="00875CD8" w:rsidRDefault="004C38C1" w:rsidP="00875CD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C38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КНП ЛОР «</w:t>
      </w:r>
      <w:proofErr w:type="spellStart"/>
      <w:r w:rsidRPr="004C38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Львівська</w:t>
      </w:r>
      <w:proofErr w:type="spellEnd"/>
      <w:r w:rsidRPr="004C38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4C38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обласна</w:t>
      </w:r>
      <w:proofErr w:type="spellEnd"/>
      <w:r w:rsidRPr="004C38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Pr="004C38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псих</w:t>
      </w:r>
      <w:proofErr w:type="gramEnd"/>
      <w:r w:rsidRPr="004C38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іатрична</w:t>
      </w:r>
      <w:proofErr w:type="spellEnd"/>
      <w:r w:rsidRPr="004C38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4C38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лікарня</w:t>
      </w:r>
      <w:proofErr w:type="spellEnd"/>
      <w:r w:rsidRPr="004C38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 xml:space="preserve"> «Заклад»</w:t>
      </w:r>
      <w:r w:rsidRPr="004C38C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</w:t>
      </w:r>
    </w:p>
    <w:p w:rsidR="00042FC2" w:rsidRDefault="00042FC2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Відповідно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до ст. 26 Закону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України</w:t>
      </w:r>
      <w:proofErr w:type="spellEnd"/>
      <w:proofErr w:type="gram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„П</w:t>
      </w:r>
      <w:proofErr w:type="gram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ро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місцеве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самоврядування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в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Україні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”,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сільська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рада</w:t>
      </w:r>
    </w:p>
    <w:p w:rsidR="006B50EE" w:rsidRDefault="006B50EE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972C5" w:rsidRDefault="00B972C5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Default="00D50AE7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ВИРІШИЛА:</w:t>
      </w:r>
    </w:p>
    <w:p w:rsidR="000E1F40" w:rsidRPr="00D50AE7" w:rsidRDefault="000E1F40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042FC2" w:rsidRPr="00042FC2" w:rsidRDefault="006F584F" w:rsidP="00042FC2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42FC2">
        <w:rPr>
          <w:rFonts w:ascii="Times New Roman" w:eastAsia="Calibri" w:hAnsi="Times New Roman" w:cs="Times New Roman"/>
          <w:bCs/>
          <w:iCs/>
          <w:sz w:val="24"/>
          <w:szCs w:val="24"/>
        </w:rPr>
        <w:t>Включити в</w:t>
      </w:r>
      <w:r w:rsidR="006B50EE" w:rsidRPr="00042F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466D8E" w:rsidRPr="00042F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порядок денний засідання </w:t>
      </w:r>
      <w:r w:rsidR="006B50EE" w:rsidRPr="00042FC2"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r w:rsidR="00042FC2" w:rsidRPr="00042FC2">
        <w:rPr>
          <w:rFonts w:ascii="Times New Roman" w:eastAsia="Calibri" w:hAnsi="Times New Roman" w:cs="Times New Roman"/>
          <w:bCs/>
          <w:iCs/>
          <w:sz w:val="24"/>
          <w:szCs w:val="24"/>
        </w:rPr>
        <w:t>6</w:t>
      </w:r>
      <w:r w:rsidR="000E1F40" w:rsidRPr="00042F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B03200" w:rsidRPr="00042FC2">
        <w:rPr>
          <w:rFonts w:ascii="Times New Roman" w:eastAsia="Calibri" w:hAnsi="Times New Roman" w:cs="Times New Roman"/>
          <w:bCs/>
          <w:iCs/>
          <w:sz w:val="24"/>
          <w:szCs w:val="24"/>
        </w:rPr>
        <w:t>чергової</w:t>
      </w:r>
      <w:r w:rsidR="00D50AE7" w:rsidRPr="00042F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сесії Тростянецької сільської ради</w:t>
      </w:r>
      <w:r w:rsidRPr="00042F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0E1F40" w:rsidRPr="00042F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розгляд питання </w:t>
      </w:r>
      <w:r w:rsidR="00042FC2" w:rsidRPr="00042F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«Про розгляд звернення </w:t>
      </w:r>
      <w:r w:rsidR="00042FC2" w:rsidRPr="00042FC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трудового </w:t>
      </w:r>
      <w:proofErr w:type="spellStart"/>
      <w:r w:rsidR="00042FC2" w:rsidRPr="00042FC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колективу</w:t>
      </w:r>
      <w:proofErr w:type="spellEnd"/>
      <w:r w:rsidR="00042FC2" w:rsidRPr="00042F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042FC2" w:rsidRPr="00042FC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КНП ЛОР «</w:t>
      </w:r>
      <w:proofErr w:type="spellStart"/>
      <w:r w:rsidR="00042FC2" w:rsidRPr="00042FC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Львівська</w:t>
      </w:r>
      <w:proofErr w:type="spellEnd"/>
      <w:r w:rsidR="00042FC2" w:rsidRPr="00042FC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042FC2" w:rsidRPr="00042FC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обласна</w:t>
      </w:r>
      <w:proofErr w:type="spellEnd"/>
      <w:r w:rsidR="00042FC2" w:rsidRPr="00042FC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042FC2" w:rsidRPr="00042FC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психіатрична</w:t>
      </w:r>
      <w:proofErr w:type="spellEnd"/>
      <w:r w:rsidR="00042FC2" w:rsidRPr="00042FC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042FC2" w:rsidRPr="00042FC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лікарня</w:t>
      </w:r>
      <w:proofErr w:type="spellEnd"/>
      <w:r w:rsidR="00042FC2" w:rsidRPr="00042FC2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«Заклад»</w:t>
      </w:r>
      <w:r w:rsidR="00042FC2" w:rsidRPr="00042FC2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</w:p>
    <w:p w:rsidR="00B972C5" w:rsidRPr="00042FC2" w:rsidRDefault="00B972C5" w:rsidP="00B972C5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Cs w:val="24"/>
        </w:rPr>
      </w:pPr>
      <w:r w:rsidRPr="00042F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Контроль за виконанням рішення покласти на постійну комісію </w:t>
      </w:r>
      <w:r w:rsidRPr="00042FC2">
        <w:rPr>
          <w:rFonts w:ascii="Times New Roman" w:eastAsia="Calibri" w:hAnsi="Times New Roman" w:cs="Times New Roman"/>
          <w:bCs/>
          <w:iCs/>
          <w:szCs w:val="24"/>
        </w:rPr>
        <w:t>з питань регламенту, депутатської етики, законності та згуртованості</w:t>
      </w:r>
      <w:r w:rsidR="00042FC2">
        <w:rPr>
          <w:rFonts w:ascii="Times New Roman" w:eastAsia="Calibri" w:hAnsi="Times New Roman" w:cs="Times New Roman"/>
          <w:bCs/>
          <w:iCs/>
          <w:szCs w:val="24"/>
        </w:rPr>
        <w:t xml:space="preserve"> (Бабій</w:t>
      </w:r>
      <w:r w:rsidR="00296272">
        <w:rPr>
          <w:rFonts w:ascii="Times New Roman" w:eastAsia="Calibri" w:hAnsi="Times New Roman" w:cs="Times New Roman"/>
          <w:bCs/>
          <w:iCs/>
          <w:szCs w:val="24"/>
        </w:rPr>
        <w:t xml:space="preserve"> В.Є.</w:t>
      </w:r>
      <w:bookmarkStart w:id="0" w:name="_GoBack"/>
      <w:bookmarkEnd w:id="0"/>
      <w:r w:rsidR="00042FC2">
        <w:rPr>
          <w:rFonts w:ascii="Times New Roman" w:eastAsia="Calibri" w:hAnsi="Times New Roman" w:cs="Times New Roman"/>
          <w:bCs/>
          <w:iCs/>
          <w:szCs w:val="24"/>
        </w:rPr>
        <w:t>)</w:t>
      </w:r>
    </w:p>
    <w:p w:rsidR="00B972C5" w:rsidRPr="00B972C5" w:rsidRDefault="00B972C5" w:rsidP="00B972C5">
      <w:pPr>
        <w:spacing w:after="0"/>
        <w:ind w:left="36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B50EE" w:rsidRPr="006B50EE" w:rsidRDefault="006B50EE" w:rsidP="006B50EE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B972C5" w:rsidRDefault="00B972C5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B972C5" w:rsidRDefault="00B972C5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B972C5" w:rsidRPr="00D50AE7" w:rsidRDefault="00B972C5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Сільський голова                                                         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     Олександра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Леницька</w:t>
      </w:r>
      <w:proofErr w:type="spellEnd"/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65286" w:rsidRPr="00D50AE7" w:rsidRDefault="00296272" w:rsidP="00D50AE7">
      <w:pPr>
        <w:spacing w:after="0"/>
      </w:pPr>
    </w:p>
    <w:sectPr w:rsidR="00865286" w:rsidRPr="00D50A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3"/>
    <w:rsid w:val="00042FC2"/>
    <w:rsid w:val="000E1F40"/>
    <w:rsid w:val="00296272"/>
    <w:rsid w:val="00381832"/>
    <w:rsid w:val="004408BE"/>
    <w:rsid w:val="00466D8E"/>
    <w:rsid w:val="004C38C1"/>
    <w:rsid w:val="006B50EE"/>
    <w:rsid w:val="006F584F"/>
    <w:rsid w:val="007D1DE0"/>
    <w:rsid w:val="00875CD8"/>
    <w:rsid w:val="009C6197"/>
    <w:rsid w:val="00B03200"/>
    <w:rsid w:val="00B972C5"/>
    <w:rsid w:val="00CA1890"/>
    <w:rsid w:val="00D50AE7"/>
    <w:rsid w:val="00E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972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a6">
    <w:name w:val="Основний текст Знак"/>
    <w:basedOn w:val="a0"/>
    <w:link w:val="a5"/>
    <w:rsid w:val="00B972C5"/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972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a6">
    <w:name w:val="Основний текст Знак"/>
    <w:basedOn w:val="a0"/>
    <w:link w:val="a5"/>
    <w:rsid w:val="00B972C5"/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12</cp:revision>
  <cp:lastPrinted>2019-07-09T11:08:00Z</cp:lastPrinted>
  <dcterms:created xsi:type="dcterms:W3CDTF">2018-07-27T07:08:00Z</dcterms:created>
  <dcterms:modified xsi:type="dcterms:W3CDTF">2019-11-25T12:36:00Z</dcterms:modified>
</cp:coreProperties>
</file>